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70124" w14:textId="77777777" w:rsidR="00FA7132" w:rsidRDefault="00FA7132" w:rsidP="00E26D73">
      <w:pPr>
        <w:rPr>
          <w:b/>
          <w:bCs/>
          <w:i/>
          <w:iCs/>
          <w:sz w:val="28"/>
          <w:szCs w:val="28"/>
          <w:u w:val="single"/>
        </w:rPr>
      </w:pPr>
    </w:p>
    <w:p w14:paraId="0C800845" w14:textId="77777777" w:rsidR="00FA7132" w:rsidRDefault="00FA7132" w:rsidP="00E26D73">
      <w:pPr>
        <w:rPr>
          <w:b/>
          <w:bCs/>
          <w:i/>
          <w:iCs/>
          <w:sz w:val="28"/>
          <w:szCs w:val="28"/>
          <w:u w:val="single"/>
        </w:rPr>
      </w:pPr>
    </w:p>
    <w:p w14:paraId="41B498E8" w14:textId="2298B689" w:rsidR="00B8304D" w:rsidRDefault="00FA7132" w:rsidP="00E26D73">
      <w:pPr>
        <w:rPr>
          <w:b/>
          <w:bCs/>
          <w:i/>
          <w:iCs/>
          <w:sz w:val="28"/>
          <w:szCs w:val="28"/>
          <w:u w:val="single"/>
        </w:rPr>
      </w:pPr>
      <w:r w:rsidRPr="00FA7132">
        <w:rPr>
          <w:b/>
          <w:bCs/>
          <w:i/>
          <w:iCs/>
          <w:sz w:val="28"/>
          <w:szCs w:val="28"/>
          <w:u w:val="single"/>
        </w:rPr>
        <w:t>Opgaveformulier Wine/</w:t>
      </w:r>
      <w:r w:rsidR="00794262">
        <w:rPr>
          <w:b/>
          <w:bCs/>
          <w:i/>
          <w:iCs/>
          <w:sz w:val="28"/>
          <w:szCs w:val="28"/>
          <w:u w:val="single"/>
        </w:rPr>
        <w:t>Be</w:t>
      </w:r>
      <w:r w:rsidRPr="00FA7132">
        <w:rPr>
          <w:b/>
          <w:bCs/>
          <w:i/>
          <w:iCs/>
          <w:sz w:val="28"/>
          <w:szCs w:val="28"/>
          <w:u w:val="single"/>
        </w:rPr>
        <w:t xml:space="preserve">er </w:t>
      </w:r>
      <w:proofErr w:type="spellStart"/>
      <w:r w:rsidRPr="00FA7132">
        <w:rPr>
          <w:b/>
          <w:bCs/>
          <w:i/>
          <w:iCs/>
          <w:sz w:val="28"/>
          <w:szCs w:val="28"/>
          <w:u w:val="single"/>
        </w:rPr>
        <w:t>Tasting</w:t>
      </w:r>
      <w:proofErr w:type="spellEnd"/>
      <w:r w:rsidRPr="00FA7132">
        <w:rPr>
          <w:b/>
          <w:bCs/>
          <w:i/>
          <w:iCs/>
          <w:sz w:val="28"/>
          <w:szCs w:val="28"/>
          <w:u w:val="single"/>
        </w:rPr>
        <w:t xml:space="preserve"> 20/4/24</w:t>
      </w:r>
    </w:p>
    <w:p w14:paraId="4BA74AFA" w14:textId="77777777" w:rsidR="00535887" w:rsidRPr="00535887" w:rsidRDefault="00535887" w:rsidP="00E26D73">
      <w:pPr>
        <w:rPr>
          <w:sz w:val="28"/>
          <w:szCs w:val="28"/>
        </w:rPr>
      </w:pPr>
    </w:p>
    <w:p w14:paraId="2173E962" w14:textId="1A00C3D7" w:rsidR="00FA7132" w:rsidRDefault="00FA7132" w:rsidP="00E26D73">
      <w:r>
        <w:t xml:space="preserve">Locatie: </w:t>
      </w:r>
      <w:r>
        <w:tab/>
      </w:r>
      <w:r>
        <w:tab/>
      </w:r>
      <w:r>
        <w:tab/>
      </w:r>
      <w:r>
        <w:tab/>
      </w:r>
      <w:r w:rsidR="00625BB9">
        <w:t xml:space="preserve">Hoeve </w:t>
      </w:r>
      <w:r>
        <w:t>De Bongerd</w:t>
      </w:r>
    </w:p>
    <w:p w14:paraId="0DD03977" w14:textId="407A9EC9" w:rsidR="00FA7132" w:rsidRDefault="00FA7132" w:rsidP="00E26D73">
      <w:r>
        <w:t xml:space="preserve">Tijdstip: </w:t>
      </w:r>
      <w:r>
        <w:tab/>
      </w:r>
      <w:r>
        <w:tab/>
      </w:r>
      <w:r>
        <w:tab/>
      </w:r>
      <w:r>
        <w:tab/>
        <w:t>19.00 uur – plm. 22.00 uur</w:t>
      </w:r>
    </w:p>
    <w:p w14:paraId="0DF36B31" w14:textId="47C07BBA" w:rsidR="00FA7132" w:rsidRDefault="00FA7132" w:rsidP="00E26D73">
      <w:r>
        <w:t>Kosten:</w:t>
      </w:r>
      <w:r>
        <w:tab/>
      </w:r>
      <w:r>
        <w:tab/>
      </w:r>
      <w:r>
        <w:tab/>
      </w:r>
      <w:r>
        <w:tab/>
        <w:t>€ 25</w:t>
      </w:r>
      <w:r w:rsidR="004E2FDD">
        <w:t>,--</w:t>
      </w:r>
      <w:r w:rsidR="000C56A5">
        <w:t xml:space="preserve"> p.p.</w:t>
      </w:r>
      <w:bookmarkStart w:id="0" w:name="_GoBack"/>
      <w:bookmarkEnd w:id="0"/>
    </w:p>
    <w:p w14:paraId="021CD6F2" w14:textId="77777777" w:rsidR="00FA7132" w:rsidRDefault="00FA7132" w:rsidP="00E26D73">
      <w:r>
        <w:t>Inhoud Wijnarrangement:</w:t>
      </w:r>
      <w:r>
        <w:tab/>
      </w:r>
      <w:r>
        <w:tab/>
        <w:t>Proeverij van 8 wijnen + water</w:t>
      </w:r>
    </w:p>
    <w:p w14:paraId="1EBDA430" w14:textId="5347F867" w:rsidR="00FA7132" w:rsidRDefault="00FA7132" w:rsidP="00E26D73">
      <w:r>
        <w:t>Inhoud Bierarrangement:</w:t>
      </w:r>
      <w:r>
        <w:tab/>
      </w:r>
      <w:r>
        <w:tab/>
      </w:r>
      <w:r w:rsidR="006B70DE">
        <w:t xml:space="preserve">Proeverij van </w:t>
      </w:r>
      <w:r>
        <w:t>2 bier</w:t>
      </w:r>
      <w:r w:rsidR="006B70DE">
        <w:t>tjes</w:t>
      </w:r>
      <w:r>
        <w:t xml:space="preserve"> + 4 speciaal bier</w:t>
      </w:r>
      <w:r w:rsidR="006B70DE">
        <w:t>tjes</w:t>
      </w:r>
      <w:r>
        <w:t xml:space="preserve"> </w:t>
      </w:r>
    </w:p>
    <w:p w14:paraId="4BCF6522" w14:textId="3BDD440C" w:rsidR="00FA7132" w:rsidRDefault="00A4407C" w:rsidP="00E26D73">
      <w:r>
        <w:t>Betaling:</w:t>
      </w:r>
      <w:r>
        <w:tab/>
      </w:r>
      <w:r>
        <w:tab/>
      </w:r>
      <w:r>
        <w:tab/>
      </w:r>
      <w:r>
        <w:tab/>
        <w:t>via betalingsverzoek</w:t>
      </w:r>
      <w:r w:rsidR="00FA7132">
        <w:t xml:space="preserve"> vooraf</w:t>
      </w:r>
      <w:r>
        <w:t xml:space="preserve"> (</w:t>
      </w:r>
      <w:hyperlink r:id="rId6" w:history="1">
        <w:r w:rsidRPr="00A4407C">
          <w:rPr>
            <w:rStyle w:val="Hyperlink"/>
          </w:rPr>
          <w:t>tikkie</w:t>
        </w:r>
      </w:hyperlink>
      <w:r>
        <w:t>)</w:t>
      </w:r>
    </w:p>
    <w:p w14:paraId="1BCF1F3D" w14:textId="77777777" w:rsidR="00FA7132" w:rsidRDefault="00FA7132" w:rsidP="00E26D73"/>
    <w:p w14:paraId="12B4178B" w14:textId="77777777" w:rsidR="00FA7132" w:rsidRDefault="00FA7132" w:rsidP="00E26D73"/>
    <w:p w14:paraId="3D6F4045" w14:textId="77777777" w:rsidR="00FA7132" w:rsidRDefault="00FA7132" w:rsidP="00E26D73"/>
    <w:p w14:paraId="55F82846" w14:textId="661EB421" w:rsidR="00FA7132" w:rsidRDefault="00FA7132" w:rsidP="00E26D73">
      <w:r>
        <w:t>Naam</w:t>
      </w:r>
      <w:r w:rsidR="00535887">
        <w:tab/>
      </w:r>
      <w:r w:rsidR="00535887">
        <w:tab/>
      </w:r>
      <w:r w:rsidR="00535887">
        <w:tab/>
      </w:r>
      <w:r>
        <w:t>:</w:t>
      </w:r>
      <w:r>
        <w:tab/>
      </w:r>
    </w:p>
    <w:p w14:paraId="1A2A1C55" w14:textId="42F13E5D" w:rsidR="00FA7132" w:rsidRDefault="00FA7132" w:rsidP="00E26D73">
      <w:r>
        <w:t>Telefoonnummer</w:t>
      </w:r>
      <w:r w:rsidR="00535887">
        <w:tab/>
      </w:r>
      <w:r>
        <w:t>:</w:t>
      </w:r>
    </w:p>
    <w:p w14:paraId="4335B80B" w14:textId="3E0B221C" w:rsidR="00FA7132" w:rsidRDefault="00A4407C" w:rsidP="00E26D73">
      <w:r>
        <w:t xml:space="preserve">(t.b.v. </w:t>
      </w:r>
      <w:hyperlink r:id="rId7" w:history="1">
        <w:r w:rsidRPr="00A4407C">
          <w:rPr>
            <w:rStyle w:val="Hyperlink"/>
          </w:rPr>
          <w:t>Tikkie</w:t>
        </w:r>
      </w:hyperlink>
      <w:r w:rsidR="00FA7132">
        <w:t>)</w:t>
      </w:r>
      <w:r w:rsidR="00FA7132">
        <w:tab/>
      </w:r>
      <w:r w:rsidR="00FA7132">
        <w:tab/>
      </w:r>
    </w:p>
    <w:p w14:paraId="11E97356" w14:textId="3B1D71C9" w:rsidR="00535887" w:rsidRDefault="00535887" w:rsidP="00E26D73">
      <w:r>
        <w:t>e-mail</w:t>
      </w:r>
      <w:r>
        <w:tab/>
      </w:r>
      <w:r>
        <w:tab/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E55E723" w14:textId="77777777" w:rsidR="00FA7132" w:rsidRDefault="00FA7132" w:rsidP="00E26D73"/>
    <w:p w14:paraId="5C89B942" w14:textId="77777777" w:rsidR="00FA7132" w:rsidRDefault="00FA7132" w:rsidP="00E26D7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71"/>
        <w:gridCol w:w="292"/>
        <w:gridCol w:w="1985"/>
        <w:gridCol w:w="2693"/>
        <w:gridCol w:w="284"/>
      </w:tblGrid>
      <w:tr w:rsidR="00FA7132" w14:paraId="3AD8C811" w14:textId="77777777" w:rsidTr="004E2FDD">
        <w:tc>
          <w:tcPr>
            <w:tcW w:w="1971" w:type="dxa"/>
          </w:tcPr>
          <w:p w14:paraId="4D2B5731" w14:textId="64017C2C" w:rsidR="00FA7132" w:rsidRPr="00FA7132" w:rsidRDefault="00FA7132" w:rsidP="00E26D7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A7132">
              <w:rPr>
                <w:b/>
                <w:bCs/>
                <w:i/>
                <w:iCs/>
                <w:sz w:val="20"/>
                <w:szCs w:val="20"/>
              </w:rPr>
              <w:t>Aantal Personen</w:t>
            </w:r>
          </w:p>
        </w:tc>
        <w:tc>
          <w:tcPr>
            <w:tcW w:w="292" w:type="dxa"/>
          </w:tcPr>
          <w:p w14:paraId="12BCE119" w14:textId="681A000F" w:rsidR="00FA7132" w:rsidRPr="00FA7132" w:rsidRDefault="00FA7132" w:rsidP="00E26D73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73143DF1" w14:textId="488133AA" w:rsidR="00FA7132" w:rsidRPr="00FA7132" w:rsidRDefault="004E2FDD" w:rsidP="00E26D7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A7132">
              <w:rPr>
                <w:b/>
                <w:bCs/>
                <w:i/>
                <w:iCs/>
                <w:sz w:val="20"/>
                <w:szCs w:val="20"/>
              </w:rPr>
              <w:t xml:space="preserve">Aantal wijn </w:t>
            </w:r>
            <w:r>
              <w:rPr>
                <w:b/>
                <w:bCs/>
                <w:i/>
                <w:iCs/>
                <w:sz w:val="20"/>
                <w:szCs w:val="20"/>
              </w:rPr>
              <w:t>arr.</w:t>
            </w:r>
          </w:p>
        </w:tc>
        <w:tc>
          <w:tcPr>
            <w:tcW w:w="2693" w:type="dxa"/>
          </w:tcPr>
          <w:p w14:paraId="6A9939CA" w14:textId="5161306B" w:rsidR="00FA7132" w:rsidRPr="00FA7132" w:rsidRDefault="00FA7132" w:rsidP="00E26D7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FA7132">
              <w:rPr>
                <w:b/>
                <w:bCs/>
                <w:i/>
                <w:iCs/>
                <w:sz w:val="20"/>
                <w:szCs w:val="20"/>
              </w:rPr>
              <w:t xml:space="preserve">Aantal bier </w:t>
            </w:r>
            <w:r w:rsidR="004E2FDD">
              <w:rPr>
                <w:b/>
                <w:bCs/>
                <w:i/>
                <w:iCs/>
                <w:sz w:val="20"/>
                <w:szCs w:val="20"/>
              </w:rPr>
              <w:t>arr.</w:t>
            </w:r>
          </w:p>
        </w:tc>
        <w:tc>
          <w:tcPr>
            <w:tcW w:w="284" w:type="dxa"/>
          </w:tcPr>
          <w:p w14:paraId="134AE250" w14:textId="7D781E21" w:rsidR="00FA7132" w:rsidRPr="00FA7132" w:rsidRDefault="00FA7132" w:rsidP="00E26D73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A7132" w14:paraId="63942AA0" w14:textId="77777777" w:rsidTr="004E2FDD">
        <w:trPr>
          <w:trHeight w:val="748"/>
        </w:trPr>
        <w:tc>
          <w:tcPr>
            <w:tcW w:w="1971" w:type="dxa"/>
          </w:tcPr>
          <w:p w14:paraId="4E7B2DBC" w14:textId="77777777" w:rsidR="00FA7132" w:rsidRDefault="00FA7132" w:rsidP="00E26D73"/>
          <w:p w14:paraId="29800613" w14:textId="77777777" w:rsidR="00535887" w:rsidRDefault="00535887" w:rsidP="00E26D73"/>
        </w:tc>
        <w:tc>
          <w:tcPr>
            <w:tcW w:w="292" w:type="dxa"/>
          </w:tcPr>
          <w:p w14:paraId="2F75CED6" w14:textId="77777777" w:rsidR="00FA7132" w:rsidRDefault="00FA7132" w:rsidP="00E26D73"/>
        </w:tc>
        <w:tc>
          <w:tcPr>
            <w:tcW w:w="1985" w:type="dxa"/>
          </w:tcPr>
          <w:p w14:paraId="558CA99A" w14:textId="77777777" w:rsidR="00FA7132" w:rsidRDefault="00FA7132" w:rsidP="00E26D73"/>
        </w:tc>
        <w:tc>
          <w:tcPr>
            <w:tcW w:w="2693" w:type="dxa"/>
          </w:tcPr>
          <w:p w14:paraId="10536C30" w14:textId="77777777" w:rsidR="00FA7132" w:rsidRDefault="00FA7132" w:rsidP="00E26D73"/>
        </w:tc>
        <w:tc>
          <w:tcPr>
            <w:tcW w:w="284" w:type="dxa"/>
          </w:tcPr>
          <w:p w14:paraId="6B6A2ED9" w14:textId="77777777" w:rsidR="00FA7132" w:rsidRDefault="00FA7132" w:rsidP="00E26D73"/>
        </w:tc>
      </w:tr>
    </w:tbl>
    <w:p w14:paraId="30CF1B1B" w14:textId="77777777" w:rsidR="00FA7132" w:rsidRDefault="00FA7132" w:rsidP="00E26D73"/>
    <w:p w14:paraId="1F60DE93" w14:textId="6A9D0C24" w:rsidR="00FA7132" w:rsidRDefault="00FA7132" w:rsidP="00E26D73">
      <w:pPr>
        <w:rPr>
          <w:b/>
          <w:bCs/>
        </w:rPr>
      </w:pPr>
      <w:r>
        <w:t xml:space="preserve">Formulier a.u.b. inleveren </w:t>
      </w:r>
      <w:r w:rsidRPr="00633518">
        <w:rPr>
          <w:b/>
          <w:bCs/>
          <w:i/>
          <w:iCs/>
          <w:u w:val="single"/>
        </w:rPr>
        <w:t xml:space="preserve">vóór </w:t>
      </w:r>
      <w:r w:rsidR="00633518" w:rsidRPr="00633518">
        <w:rPr>
          <w:b/>
          <w:bCs/>
          <w:i/>
          <w:iCs/>
          <w:u w:val="single"/>
        </w:rPr>
        <w:t>13 april</w:t>
      </w:r>
      <w:r w:rsidR="00535887" w:rsidRPr="00633518">
        <w:rPr>
          <w:b/>
          <w:bCs/>
          <w:i/>
          <w:iCs/>
          <w:u w:val="single"/>
        </w:rPr>
        <w:t xml:space="preserve">  2024</w:t>
      </w:r>
      <w:r w:rsidR="00535887">
        <w:t xml:space="preserve"> bij </w:t>
      </w:r>
      <w:r w:rsidR="00633518">
        <w:t>Maurice Hebben, Vossenberg 44</w:t>
      </w:r>
      <w:r w:rsidR="00535887">
        <w:t xml:space="preserve"> of</w:t>
      </w:r>
      <w:r w:rsidR="00633518">
        <w:tab/>
      </w:r>
      <w:r w:rsidR="00633518">
        <w:tab/>
      </w:r>
      <w:r w:rsidR="00535887">
        <w:t xml:space="preserve"> mailen naar</w:t>
      </w:r>
      <w:r w:rsidR="00633518">
        <w:t xml:space="preserve"> </w:t>
      </w:r>
      <w:hyperlink r:id="rId8" w:history="1">
        <w:r w:rsidR="00633518" w:rsidRPr="0040222B">
          <w:rPr>
            <w:rStyle w:val="Hyperlink"/>
            <w:b/>
            <w:bCs/>
          </w:rPr>
          <w:t>mauricehebben@ziggo.nl</w:t>
        </w:r>
      </w:hyperlink>
    </w:p>
    <w:p w14:paraId="51B9D0C3" w14:textId="77777777" w:rsidR="00633518" w:rsidRDefault="00633518" w:rsidP="00E26D73">
      <w:pPr>
        <w:rPr>
          <w:b/>
          <w:bCs/>
        </w:rPr>
      </w:pPr>
    </w:p>
    <w:p w14:paraId="2FE72EE6" w14:textId="33355211" w:rsidR="00633518" w:rsidRPr="00633518" w:rsidRDefault="00633518" w:rsidP="00E26D73">
      <w:pPr>
        <w:rPr>
          <w:i/>
          <w:iCs/>
          <w:u w:val="single"/>
        </w:rPr>
      </w:pPr>
      <w:r w:rsidRPr="00633518">
        <w:rPr>
          <w:i/>
          <w:iCs/>
          <w:u w:val="single"/>
        </w:rPr>
        <w:t>Let op:   Vol is Vol !  Inschrijvingen worden verwerkt op volgorde van binnenkomst</w:t>
      </w:r>
    </w:p>
    <w:p w14:paraId="41B1058C" w14:textId="0E55DE38" w:rsidR="00633518" w:rsidRPr="001A4941" w:rsidRDefault="00633518" w:rsidP="00E26D7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633518" w:rsidRPr="001A4941" w:rsidSect="00506099">
      <w:headerReference w:type="default" r:id="rId9"/>
      <w:footerReference w:type="default" r:id="rId10"/>
      <w:type w:val="continuous"/>
      <w:pgSz w:w="11910" w:h="16840"/>
      <w:pgMar w:top="2881" w:right="320" w:bottom="0" w:left="1722" w:header="0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3021B" w14:textId="77777777" w:rsidR="00A73FBA" w:rsidRDefault="00A73FBA" w:rsidP="00E14446">
      <w:r>
        <w:separator/>
      </w:r>
    </w:p>
  </w:endnote>
  <w:endnote w:type="continuationSeparator" w:id="0">
    <w:p w14:paraId="7426B03F" w14:textId="77777777" w:rsidR="00A73FBA" w:rsidRDefault="00A73FBA" w:rsidP="00E14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Museo-700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1CA5B" w14:textId="5F416C78" w:rsidR="00E14446" w:rsidRDefault="00F131CC" w:rsidP="005E1864">
    <w:pPr>
      <w:pStyle w:val="Voettekst"/>
      <w:ind w:left="-1701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847AC0A" wp14:editId="73588020">
          <wp:simplePos x="0" y="0"/>
          <wp:positionH relativeFrom="column">
            <wp:posOffset>4003040</wp:posOffset>
          </wp:positionH>
          <wp:positionV relativeFrom="paragraph">
            <wp:posOffset>-2414672</wp:posOffset>
          </wp:positionV>
          <wp:extent cx="2467610" cy="2856230"/>
          <wp:effectExtent l="0" t="0" r="0" b="127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67610" cy="2856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4446" w:rsidRPr="006312AA">
      <w:rPr>
        <w:noProof/>
        <w:vertAlign w:val="subscript"/>
      </w:rPr>
      <w:drawing>
        <wp:inline distT="0" distB="0" distL="0" distR="0" wp14:anchorId="2C70FA5B" wp14:editId="6A21BAF1">
          <wp:extent cx="4916459" cy="442897"/>
          <wp:effectExtent l="0" t="0" r="0" b="1905"/>
          <wp:docPr id="12" name="Afbeelding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Afbeelding 1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39967" cy="5531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6E273" w14:textId="77777777" w:rsidR="00A73FBA" w:rsidRDefault="00A73FBA" w:rsidP="00E14446">
      <w:r>
        <w:separator/>
      </w:r>
    </w:p>
  </w:footnote>
  <w:footnote w:type="continuationSeparator" w:id="0">
    <w:p w14:paraId="49DADFB9" w14:textId="77777777" w:rsidR="00A73FBA" w:rsidRDefault="00A73FBA" w:rsidP="00E14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33104" w14:textId="5D068C4E" w:rsidR="00E14446" w:rsidRDefault="001C0458" w:rsidP="00B51FBC">
    <w:pPr>
      <w:pStyle w:val="Koptekst"/>
      <w:ind w:left="-1701" w:right="-32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D914A34" wp14:editId="6BEB1327">
          <wp:simplePos x="0" y="0"/>
          <wp:positionH relativeFrom="column">
            <wp:posOffset>3943985</wp:posOffset>
          </wp:positionH>
          <wp:positionV relativeFrom="paragraph">
            <wp:posOffset>0</wp:posOffset>
          </wp:positionV>
          <wp:extent cx="2527935" cy="2454910"/>
          <wp:effectExtent l="0" t="0" r="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7935" cy="2454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4446">
      <w:rPr>
        <w:noProof/>
      </w:rPr>
      <w:drawing>
        <wp:inline distT="0" distB="0" distL="0" distR="0" wp14:anchorId="7FB37D26" wp14:editId="36D985FD">
          <wp:extent cx="4892267" cy="1254125"/>
          <wp:effectExtent l="0" t="0" r="0" b="3175"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fbeelding 1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086385" cy="13038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446"/>
    <w:rsid w:val="00061680"/>
    <w:rsid w:val="00096B1E"/>
    <w:rsid w:val="000C56A5"/>
    <w:rsid w:val="000D0ED2"/>
    <w:rsid w:val="00167553"/>
    <w:rsid w:val="001A4941"/>
    <w:rsid w:val="001C0458"/>
    <w:rsid w:val="00296288"/>
    <w:rsid w:val="003517AF"/>
    <w:rsid w:val="003E7B3C"/>
    <w:rsid w:val="003F08EF"/>
    <w:rsid w:val="004E2FDD"/>
    <w:rsid w:val="00506099"/>
    <w:rsid w:val="00535887"/>
    <w:rsid w:val="005B57EF"/>
    <w:rsid w:val="005D68D1"/>
    <w:rsid w:val="005E1864"/>
    <w:rsid w:val="005E318A"/>
    <w:rsid w:val="00625BB9"/>
    <w:rsid w:val="006312AA"/>
    <w:rsid w:val="00633518"/>
    <w:rsid w:val="00652F0F"/>
    <w:rsid w:val="006B70DE"/>
    <w:rsid w:val="006C7EE4"/>
    <w:rsid w:val="006E710F"/>
    <w:rsid w:val="00794262"/>
    <w:rsid w:val="008543B1"/>
    <w:rsid w:val="009E004D"/>
    <w:rsid w:val="00A4407C"/>
    <w:rsid w:val="00A73FBA"/>
    <w:rsid w:val="00AA21AB"/>
    <w:rsid w:val="00AA4575"/>
    <w:rsid w:val="00B51FBC"/>
    <w:rsid w:val="00B8304D"/>
    <w:rsid w:val="00B83C2E"/>
    <w:rsid w:val="00CC0D15"/>
    <w:rsid w:val="00CF08E8"/>
    <w:rsid w:val="00D80064"/>
    <w:rsid w:val="00DB4F4F"/>
    <w:rsid w:val="00E14446"/>
    <w:rsid w:val="00E26D73"/>
    <w:rsid w:val="00EA3688"/>
    <w:rsid w:val="00EB007A"/>
    <w:rsid w:val="00EF4706"/>
    <w:rsid w:val="00F131CC"/>
    <w:rsid w:val="00F216A2"/>
    <w:rsid w:val="00FA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8A2D4B"/>
  <w14:defaultImageDpi w14:val="0"/>
  <w15:docId w15:val="{5448B687-460A-0340-9DD7-F996026A7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uiPriority w:val="1"/>
    <w:qFormat/>
    <w:pPr>
      <w:widowControl w:val="0"/>
      <w:autoSpaceDE w:val="0"/>
      <w:autoSpaceDN w:val="0"/>
      <w:adjustRightInd w:val="0"/>
    </w:pPr>
    <w:rPr>
      <w:rFonts w:ascii="Open Sans" w:hAnsi="Open Sans" w:cs="Open Sans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uiPriority w:val="1"/>
    <w:qFormat/>
    <w:rPr>
      <w:sz w:val="16"/>
      <w:szCs w:val="16"/>
    </w:rPr>
  </w:style>
  <w:style w:type="character" w:customStyle="1" w:styleId="PlattetekstChar">
    <w:name w:val="Platte tekst Char"/>
    <w:basedOn w:val="Standaardalinea-lettertype"/>
    <w:link w:val="Plattetekst"/>
    <w:uiPriority w:val="99"/>
    <w:semiHidden/>
    <w:rPr>
      <w:rFonts w:ascii="Open Sans" w:hAnsi="Open Sans" w:cs="Open Sans"/>
      <w:sz w:val="22"/>
      <w:szCs w:val="22"/>
    </w:rPr>
  </w:style>
  <w:style w:type="paragraph" w:styleId="Titel">
    <w:name w:val="Title"/>
    <w:basedOn w:val="Standaard"/>
    <w:next w:val="Standaard"/>
    <w:link w:val="TitelChar"/>
    <w:uiPriority w:val="1"/>
    <w:qFormat/>
    <w:pPr>
      <w:spacing w:before="156"/>
      <w:ind w:left="7717"/>
    </w:pPr>
    <w:rPr>
      <w:rFonts w:ascii="Museo-700" w:hAnsi="Museo-700" w:cs="Museo-700"/>
      <w:b/>
      <w:bCs/>
      <w:sz w:val="16"/>
      <w:szCs w:val="16"/>
    </w:rPr>
  </w:style>
  <w:style w:type="character" w:customStyle="1" w:styleId="TitelChar">
    <w:name w:val="Titel Char"/>
    <w:basedOn w:val="Standaardalinea-lettertype"/>
    <w:link w:val="Titel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jstalinea">
    <w:name w:val="List Paragraph"/>
    <w:basedOn w:val="Standaard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Standaard"/>
    <w:uiPriority w:val="1"/>
    <w:qFormat/>
    <w:rPr>
      <w:rFonts w:ascii="Times New Roman" w:hAnsi="Times New Roman" w:cs="Times New Roman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E1444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14446"/>
    <w:rPr>
      <w:rFonts w:ascii="Open Sans" w:hAnsi="Open Sans" w:cs="Open Sans"/>
      <w:sz w:val="22"/>
      <w:szCs w:val="22"/>
    </w:rPr>
  </w:style>
  <w:style w:type="paragraph" w:styleId="Voettekst">
    <w:name w:val="footer"/>
    <w:basedOn w:val="Standaard"/>
    <w:link w:val="VoettekstChar"/>
    <w:uiPriority w:val="99"/>
    <w:unhideWhenUsed/>
    <w:rsid w:val="00E1444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14446"/>
    <w:rPr>
      <w:rFonts w:ascii="Open Sans" w:hAnsi="Open Sans" w:cs="Open Sans"/>
      <w:sz w:val="22"/>
      <w:szCs w:val="22"/>
    </w:rPr>
  </w:style>
  <w:style w:type="table" w:styleId="Tabelraster">
    <w:name w:val="Table Grid"/>
    <w:basedOn w:val="Standaardtabel"/>
    <w:uiPriority w:val="39"/>
    <w:rsid w:val="00FA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633518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6335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uricehebben@ziggo.n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ikkie.me/particulie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ikkie.me/particulie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Coenen, Robin</cp:lastModifiedBy>
  <cp:revision>9</cp:revision>
  <dcterms:created xsi:type="dcterms:W3CDTF">2024-01-12T08:31:00Z</dcterms:created>
  <dcterms:modified xsi:type="dcterms:W3CDTF">2024-02-15T17:01:00Z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18.4 (Macintosh)</vt:lpwstr>
  </property>
  <property fmtid="{D5CDD505-2E9C-101B-9397-08002B2CF9AE}" pid="3" name="Producer">
    <vt:lpwstr>Adobe PDF Library 17.0</vt:lpwstr>
  </property>
</Properties>
</file>